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4DF9F1FF" w:rsidP="2E089AA7" w:rsidRDefault="4DF9F1FF" w14:paraId="73625DB9" w14:textId="3DAEE5E7">
      <w:pPr>
        <w:pStyle w:val="Normal"/>
        <w:suppressLineNumbers w:val="0"/>
        <w:bidi w:val="0"/>
        <w:spacing w:before="0" w:beforeAutospacing="off" w:after="0" w:afterAutospacing="off" w:line="300" w:lineRule="atLeast"/>
        <w:ind w:left="0" w:right="0"/>
        <w:jc w:val="left"/>
        <w:rPr>
          <w:rFonts w:cs="Arial"/>
          <w:b w:val="1"/>
          <w:bCs w:val="1"/>
          <w:sz w:val="32"/>
          <w:szCs w:val="32"/>
        </w:rPr>
      </w:pPr>
      <w:r w:rsidRPr="2E089AA7" w:rsidR="4DF9F1FF">
        <w:rPr>
          <w:rFonts w:cs="Arial"/>
          <w:b w:val="1"/>
          <w:bCs w:val="1"/>
          <w:sz w:val="32"/>
          <w:szCs w:val="32"/>
        </w:rPr>
        <w:t>Tilbudsbrev</w:t>
      </w:r>
    </w:p>
    <w:p w:rsidR="2E089AA7" w:rsidP="2E089AA7" w:rsidRDefault="2E089AA7" w14:paraId="79402302" w14:textId="0EAB1184">
      <w:pPr>
        <w:pStyle w:val="Normal"/>
        <w:suppressLineNumbers w:val="0"/>
        <w:bidi w:val="0"/>
        <w:spacing w:before="0" w:beforeAutospacing="off" w:after="0" w:afterAutospacing="off" w:line="300" w:lineRule="atLeast"/>
        <w:ind w:left="0" w:right="0"/>
        <w:jc w:val="left"/>
        <w:rPr>
          <w:rFonts w:cs="Arial"/>
          <w:b w:val="1"/>
          <w:bCs w:val="1"/>
          <w:sz w:val="32"/>
          <w:szCs w:val="32"/>
        </w:rPr>
      </w:pPr>
    </w:p>
    <w:p w:rsidRPr="004A26AE" w:rsidR="00FF56A1" w:rsidP="00FF56A1" w:rsidRDefault="00FF56A1" w14:paraId="19EE49E9" w14:textId="77777777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>Leverandøren skal fylle ut tabellen og signere under tabellen.</w:t>
      </w:r>
    </w:p>
    <w:p w:rsidRPr="001408F3" w:rsidR="00FF56A1" w:rsidP="00FF56A1" w:rsidRDefault="00FF56A1" w14:paraId="659623DE" w14:textId="77777777">
      <w:pPr>
        <w:rPr>
          <w:rFonts w:cs="Arial"/>
          <w:b/>
        </w:rPr>
      </w:pP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Pr="001408F3" w:rsidR="00FF56A1" w:rsidTr="001E470E" w14:paraId="2514453C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4BEAECA4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0E852620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name="Tekst7" w:id="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Pr="001408F3" w:rsidR="00FF56A1" w:rsidTr="001E470E" w14:paraId="55F027D1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15B0DDB3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3D35D9C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Pr="001408F3" w:rsidR="00FF56A1" w:rsidTr="001E470E" w14:paraId="1472DFA5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7934612D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6980FCE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Pr="001408F3" w:rsidR="00FF56A1" w:rsidTr="001E470E" w14:paraId="1292DCA9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15FA797D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45135AE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Pr="001408F3" w:rsidR="00FF56A1" w:rsidTr="001E470E" w14:paraId="43152707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2727EE3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:rsidRPr="001408F3" w:rsidR="00FF56A1" w:rsidP="001E470E" w:rsidRDefault="00FF56A1" w14:paraId="41EAEEB4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:rsidRPr="001408F3" w:rsidR="00FF56A1" w:rsidP="001E470E" w:rsidRDefault="00FF56A1" w14:paraId="6CD43BBD" w14:textId="77777777">
            <w:pPr>
              <w:rPr>
                <w:rFonts w:cs="Arial"/>
              </w:rPr>
            </w:pPr>
          </w:p>
        </w:tc>
        <w:tc>
          <w:tcPr>
            <w:tcW w:w="3188" w:type="dxa"/>
          </w:tcPr>
          <w:p w:rsidRPr="001408F3" w:rsidR="00FF56A1" w:rsidP="001E470E" w:rsidRDefault="00FF56A1" w14:paraId="2504C563" w14:textId="77777777">
            <w:pPr>
              <w:rPr>
                <w:rFonts w:cs="Arial"/>
              </w:rPr>
            </w:pPr>
          </w:p>
        </w:tc>
      </w:tr>
    </w:tbl>
    <w:p w:rsidRPr="001408F3" w:rsidR="00FF56A1" w:rsidP="00FF56A1" w:rsidRDefault="00FF56A1" w14:paraId="1D871D00" w14:textId="77777777">
      <w:pPr>
        <w:rPr>
          <w:rFonts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Pr="001408F3" w:rsidR="00FF56A1" w:rsidTr="001E470E" w14:paraId="5A5FB1F1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63703A3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6376A9DF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Pr="001408F3" w:rsidR="00FF56A1" w:rsidTr="001E470E" w14:paraId="1FF885CC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243A53E7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6CB1873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6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719DB2C1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49DF8B87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name="Tekst10" w:id="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Pr="001408F3" w:rsidR="00FF56A1" w:rsidTr="001E470E" w14:paraId="38CBC8E5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1C31AF17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3916BFE0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:rsidRPr="001408F3" w:rsidR="00FF56A1" w:rsidP="00FF56A1" w:rsidRDefault="00FF56A1" w14:paraId="7CE6CED5" w14:textId="77777777">
      <w:pPr>
        <w:rPr>
          <w:rFonts w:cs="Arial"/>
        </w:rPr>
      </w:pPr>
    </w:p>
    <w:p w:rsidRPr="001408F3" w:rsidR="00FF56A1" w:rsidP="00FF56A1" w:rsidRDefault="00FF56A1" w14:paraId="3D99B2D2" w14:textId="77777777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:rsidRPr="001408F3" w:rsidR="00FF56A1" w:rsidP="00FF56A1" w:rsidRDefault="00FF56A1" w14:paraId="4C6DFC6D" w14:textId="77777777">
      <w:pPr>
        <w:rPr>
          <w:rFonts w:cs="Arial"/>
        </w:rPr>
      </w:pPr>
    </w:p>
    <w:p w:rsidRPr="001408F3" w:rsidR="00FF56A1" w:rsidP="00FF56A1" w:rsidRDefault="00FF56A1" w14:paraId="3279CF25" w14:textId="7777777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65556B">
        <w:rPr>
          <w:rFonts w:cs="Arial"/>
        </w:rPr>
      </w:r>
      <w:r w:rsidR="0065556B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:rsidRPr="001408F3" w:rsidR="00FF56A1" w:rsidP="00FF56A1" w:rsidRDefault="00FF56A1" w14:paraId="060C875A" w14:textId="77777777">
      <w:pPr>
        <w:rPr>
          <w:rFonts w:cs="Arial"/>
        </w:rPr>
      </w:pPr>
    </w:p>
    <w:p w:rsidRPr="001408F3" w:rsidR="00FF56A1" w:rsidP="2E089AA7" w:rsidRDefault="00FF56A1" w14:paraId="13929BB0" w14:textId="6BD16283">
      <w:pPr>
        <w:rPr>
          <w:rFonts w:cs="Arial"/>
        </w:rPr>
      </w:pPr>
    </w:p>
    <w:p w:rsidRPr="001408F3" w:rsidR="00FF56A1" w:rsidP="2E089AA7" w:rsidRDefault="00FF56A1" w14:paraId="52B8F192" w14:textId="1F1F8301">
      <w:pPr>
        <w:rPr>
          <w:rFonts w:cs="Arial"/>
          <w:b w:val="1"/>
          <w:bCs w:val="1"/>
        </w:rPr>
      </w:pPr>
      <w:r w:rsidRPr="2E089AA7" w:rsidR="6F452EBD">
        <w:rPr>
          <w:rFonts w:cs="Arial"/>
          <w:b w:val="1"/>
          <w:bCs w:val="1"/>
        </w:rPr>
        <w:t>Referanser for dokumentasjon av kvalitet i tilbudsytelsen:</w:t>
      </w:r>
    </w:p>
    <w:p w:rsidRPr="001408F3" w:rsidR="00FF56A1" w:rsidP="2E089AA7" w:rsidRDefault="00FF56A1" w14:paraId="0181ADEE" w14:textId="312B5B77">
      <w:pPr>
        <w:rPr>
          <w:rFonts w:cs="Arial"/>
        </w:rPr>
      </w:pPr>
    </w:p>
    <w:p w:rsidRPr="001408F3" w:rsidR="00FF56A1" w:rsidP="2E089AA7" w:rsidRDefault="00FF56A1" w14:paraId="650EB58A" w14:textId="1FE96D62">
      <w:pPr>
        <w:pStyle w:val="Normal"/>
        <w:suppressLineNumbers w:val="0"/>
        <w:bidi w:val="0"/>
        <w:spacing w:before="0" w:beforeAutospacing="off" w:after="160" w:afterAutospacing="off" w:line="257" w:lineRule="auto"/>
        <w:ind w:left="0" w:right="0"/>
        <w:jc w:val="left"/>
      </w:pPr>
      <w:r w:rsidRPr="2E089AA7" w:rsidR="59F82B16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 xml:space="preserve">Referanse </w:t>
      </w:r>
      <w:r w:rsidRPr="2E089AA7" w:rsidR="6F452EB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>1</w:t>
      </w:r>
    </w:p>
    <w:tbl>
      <w:tblPr>
        <w:tblStyle w:val="TableGrid"/>
        <w:bidiVisual w:val="0"/>
        <w:tblW w:w="0" w:type="auto"/>
        <w:tblLook w:val="04A0" w:firstRow="1" w:lastRow="0" w:firstColumn="1" w:lastColumn="0" w:noHBand="0" w:noVBand="1"/>
      </w:tblPr>
      <w:tblGrid>
        <w:gridCol w:w="7096"/>
      </w:tblGrid>
      <w:tr w:rsidR="2E089AA7" w:rsidTr="2E089AA7" w14:paraId="6CC08065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200CE87" w14:textId="1B3472EF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navn</w:t>
            </w:r>
          </w:p>
        </w:tc>
      </w:tr>
      <w:tr w:rsidR="2E089AA7" w:rsidTr="2E089AA7" w14:paraId="3F14B8B1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0A32540D" w14:textId="695763D6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4A492010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0BF0C4BE" w14:textId="2ECB4C29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referanseperson (Navn, telefonnummer, e-post)</w:t>
            </w:r>
          </w:p>
        </w:tc>
      </w:tr>
      <w:tr w:rsidR="2E089AA7" w:rsidTr="2E089AA7" w14:paraId="61E32A31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59309CD" w14:textId="65012F41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13E82D07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46A6153A" w14:textId="1F4E9446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Kort beskrivelse av leveransen</w:t>
            </w:r>
          </w:p>
        </w:tc>
      </w:tr>
      <w:tr w:rsidR="2E089AA7" w:rsidTr="2E089AA7" w14:paraId="25333DDA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9B80942" w14:textId="749A481B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6CEE2BD9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3CE794F2" w14:textId="4BB50D0C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Tidspunkt for gjennomføring</w:t>
            </w:r>
          </w:p>
        </w:tc>
      </w:tr>
      <w:tr w:rsidR="2E089AA7" w:rsidTr="2E089AA7" w14:paraId="180F59E1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6F14E9FF" w14:textId="323F1FC8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1A963FC2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3837761E" w14:textId="1E32021F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Omfang av leveransen i beløp</w:t>
            </w:r>
          </w:p>
        </w:tc>
      </w:tr>
      <w:tr w:rsidR="2E089AA7" w:rsidTr="2E089AA7" w14:paraId="6720E9B4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4E86BF52" w14:textId="6B2D7841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1408F3" w:rsidR="00FF56A1" w:rsidP="2E089AA7" w:rsidRDefault="00FF56A1" w14:paraId="3B29EBDF" w14:textId="35EFF624">
      <w:pPr>
        <w:bidi w:val="0"/>
        <w:spacing w:after="160" w:afterAutospacing="off" w:line="257" w:lineRule="auto"/>
      </w:pPr>
      <w:r w:rsidRPr="2E089AA7" w:rsidR="6F452EB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 xml:space="preserve"> </w:t>
      </w:r>
    </w:p>
    <w:p w:rsidRPr="001408F3" w:rsidR="00FF56A1" w:rsidP="2E089AA7" w:rsidRDefault="00FF56A1" w14:paraId="6E3E4EA1" w14:textId="605574F4">
      <w:pPr>
        <w:bidi w:val="0"/>
        <w:spacing w:after="160" w:afterAutospacing="off" w:line="257" w:lineRule="auto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</w:pPr>
    </w:p>
    <w:p w:rsidRPr="001408F3" w:rsidR="00FF56A1" w:rsidP="00FF56A1" w:rsidRDefault="00FF56A1" w14:paraId="617BEB23" w14:textId="61980E0E">
      <w:pPr>
        <w:bidi w:val="0"/>
      </w:pPr>
      <w:r>
        <w:br w:type="page"/>
      </w:r>
    </w:p>
    <w:p w:rsidRPr="001408F3" w:rsidR="00FF56A1" w:rsidP="2E089AA7" w:rsidRDefault="00FF56A1" w14:paraId="02F6A657" w14:textId="618FF192">
      <w:pPr>
        <w:pStyle w:val="Normal"/>
        <w:suppressLineNumbers w:val="0"/>
        <w:bidi w:val="0"/>
        <w:spacing w:after="160" w:afterAutospacing="off" w:line="257" w:lineRule="auto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</w:pPr>
      <w:r w:rsidRPr="2E089AA7" w:rsidR="4D89C12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 xml:space="preserve">Referanse </w:t>
      </w:r>
      <w:r w:rsidRPr="2E089AA7" w:rsidR="6F452EB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>2</w:t>
      </w:r>
    </w:p>
    <w:tbl>
      <w:tblPr>
        <w:tblStyle w:val="TableGrid"/>
        <w:bidiVisual w:val="0"/>
        <w:tblW w:w="0" w:type="auto"/>
        <w:tblLook w:val="04A0" w:firstRow="1" w:lastRow="0" w:firstColumn="1" w:lastColumn="0" w:noHBand="0" w:noVBand="1"/>
      </w:tblPr>
      <w:tblGrid>
        <w:gridCol w:w="7096"/>
      </w:tblGrid>
      <w:tr w:rsidR="2E089AA7" w:rsidTr="2E089AA7" w14:paraId="2451BB68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4F38A552" w14:textId="034B7A38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navn</w:t>
            </w:r>
          </w:p>
        </w:tc>
      </w:tr>
      <w:tr w:rsidR="2E089AA7" w:rsidTr="2E089AA7" w14:paraId="7C17B563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6901D9C0" w14:textId="3A1CC4BB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7973B7AB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420BA32C" w14:textId="1CA47CCB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referanseperson (Navn, telefonnummer, e-post)</w:t>
            </w:r>
          </w:p>
        </w:tc>
      </w:tr>
      <w:tr w:rsidR="2E089AA7" w:rsidTr="2E089AA7" w14:paraId="0B2081DC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021A5F2F" w14:textId="6BBD27DC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503A7587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07818264" w14:textId="2FDD11A5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Kort beskrivelse av leveransen</w:t>
            </w:r>
          </w:p>
        </w:tc>
      </w:tr>
      <w:tr w:rsidR="2E089AA7" w:rsidTr="2E089AA7" w14:paraId="4F9B682B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ABBFF36" w14:textId="46B586DE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74FC27D6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5E050D0F" w14:textId="25760DE9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Tidspunkt for gjennomføring</w:t>
            </w:r>
          </w:p>
        </w:tc>
      </w:tr>
      <w:tr w:rsidR="2E089AA7" w:rsidTr="2E089AA7" w14:paraId="18FEBCE9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8172CF8" w14:textId="3D18FF9E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1BD3E4F1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30857664" w14:textId="3DAA97F9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Omfang av leveransen i beløp</w:t>
            </w:r>
          </w:p>
        </w:tc>
      </w:tr>
      <w:tr w:rsidR="2E089AA7" w:rsidTr="2E089AA7" w14:paraId="35C78D6A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3B37537F" w14:textId="0D1EC3A3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1408F3" w:rsidR="00FF56A1" w:rsidP="2E089AA7" w:rsidRDefault="00FF56A1" w14:paraId="1511E4F8" w14:textId="06C617BE">
      <w:pPr>
        <w:bidi w:val="0"/>
        <w:spacing w:after="160" w:afterAutospacing="off" w:line="257" w:lineRule="auto"/>
      </w:pPr>
      <w:r w:rsidRPr="2E089AA7" w:rsidR="6F452EBD">
        <w:rPr>
          <w:rFonts w:ascii="Arial" w:hAnsi="Arial" w:eastAsia="Arial" w:cs="Arial"/>
          <w:noProof w:val="0"/>
          <w:sz w:val="24"/>
          <w:szCs w:val="24"/>
          <w:lang w:val="nb-NO"/>
        </w:rPr>
        <w:t xml:space="preserve"> </w:t>
      </w:r>
    </w:p>
    <w:p w:rsidRPr="001408F3" w:rsidR="00FF56A1" w:rsidP="2E089AA7" w:rsidRDefault="00FF56A1" w14:paraId="459654AC" w14:textId="1DC41853">
      <w:pPr>
        <w:pStyle w:val="Normal"/>
        <w:suppressLineNumbers w:val="0"/>
        <w:bidi w:val="0"/>
        <w:spacing w:after="160" w:afterAutospacing="off" w:line="257" w:lineRule="auto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</w:pPr>
      <w:r w:rsidRPr="2E089AA7" w:rsidR="63F88FB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 xml:space="preserve">Referanse </w:t>
      </w:r>
      <w:r w:rsidRPr="2E089AA7" w:rsidR="6F452EB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>3</w:t>
      </w:r>
    </w:p>
    <w:tbl>
      <w:tblPr>
        <w:tblStyle w:val="TableGrid"/>
        <w:bidiVisual w:val="0"/>
        <w:tblW w:w="0" w:type="auto"/>
        <w:tblLook w:val="04A0" w:firstRow="1" w:lastRow="0" w:firstColumn="1" w:lastColumn="0" w:noHBand="0" w:noVBand="1"/>
      </w:tblPr>
      <w:tblGrid>
        <w:gridCol w:w="7096"/>
      </w:tblGrid>
      <w:tr w:rsidR="2E089AA7" w:rsidTr="2E089AA7" w14:paraId="13721544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95EC054" w14:textId="383C0D03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navn</w:t>
            </w:r>
          </w:p>
        </w:tc>
      </w:tr>
      <w:tr w:rsidR="2E089AA7" w:rsidTr="2E089AA7" w14:paraId="03C37810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0ED45AB" w14:textId="38F06F8D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3CB28176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E18ABC1" w14:textId="74FC7A35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referanseperson (Navn, telefonnummer, e-post)</w:t>
            </w:r>
          </w:p>
        </w:tc>
      </w:tr>
      <w:tr w:rsidR="2E089AA7" w:rsidTr="2E089AA7" w14:paraId="27375A53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16E98374" w14:textId="3F5E22A4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448EB1D5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77D7779" w14:textId="4A102917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Kort beskrivelse av leveransen</w:t>
            </w:r>
          </w:p>
        </w:tc>
      </w:tr>
      <w:tr w:rsidR="2E089AA7" w:rsidTr="2E089AA7" w14:paraId="50AEED9C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192677C6" w14:textId="78D8D1A7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574BD76C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0D961622" w14:textId="02A99A11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Tidspunkt for gjennomføring</w:t>
            </w:r>
          </w:p>
        </w:tc>
      </w:tr>
      <w:tr w:rsidR="2E089AA7" w:rsidTr="2E089AA7" w14:paraId="06575400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519350D" w14:textId="24905C06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57F9EBCE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6DACF361" w14:textId="61DAF51D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Omfang av leveransen i beløp</w:t>
            </w:r>
          </w:p>
        </w:tc>
      </w:tr>
      <w:tr w:rsidR="2E089AA7" w:rsidTr="2E089AA7" w14:paraId="1D183A89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7C503BE" w14:textId="7133AF2C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1408F3" w:rsidR="00FF56A1" w:rsidP="2E089AA7" w:rsidRDefault="00FF56A1" w14:paraId="703DAA9B" w14:textId="4E2436F8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616218AE" w14:textId="2B59AE70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18CFBB2D" w14:textId="52A3E4A9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6AFD0330" w14:textId="7981B0B0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74457E5C" w14:textId="4EEFEEB5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0CCD55B3" w14:textId="1F369093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0C8E9F7D" w14:textId="40741242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0B96162F" w14:textId="2D6A8C71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00FF56A1" w:rsidRDefault="00FF56A1" w14:paraId="29B1310F" w14:textId="70D9D650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1408F3" w:rsidR="00FF56A1" w:rsidTr="001E470E" w14:paraId="1582BECF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FF56A1" w:rsidP="001E470E" w:rsidRDefault="00FF56A1" w14:paraId="0DB3CA1E" w14:textId="77777777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FF56A1" w:rsidP="001E470E" w:rsidRDefault="00FF56A1" w14:paraId="455DA72E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FF56A1" w:rsidP="001E470E" w:rsidRDefault="00FF56A1" w14:paraId="34E37816" w14:textId="77777777">
            <w:pPr>
              <w:rPr>
                <w:rFonts w:cs="Arial"/>
              </w:rPr>
            </w:pPr>
          </w:p>
        </w:tc>
      </w:tr>
      <w:tr w:rsidRPr="001408F3" w:rsidR="00FF56A1" w:rsidTr="001E470E" w14:paraId="3DBCEC64" w14:textId="77777777">
        <w:tc>
          <w:tcPr>
            <w:tcW w:w="2055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53DEC45E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24203AB1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03786B66" w14:textId="77777777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Pr="001408F3" w:rsidR="00FF56A1" w:rsidTr="001E470E" w14:paraId="4C348AC1" w14:textId="77777777">
        <w:tc>
          <w:tcPr>
            <w:tcW w:w="2055" w:type="dxa"/>
          </w:tcPr>
          <w:p w:rsidRPr="001408F3" w:rsidR="00FF56A1" w:rsidP="001E470E" w:rsidRDefault="00FF56A1" w14:paraId="13C584FC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1408F3" w:rsidR="00FF56A1" w:rsidP="001E470E" w:rsidRDefault="00FF56A1" w14:paraId="1B8B640F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FF56A1" w:rsidP="001E470E" w:rsidRDefault="00FF56A1" w14:paraId="4D8A42E1" w14:textId="77777777">
            <w:pPr>
              <w:rPr>
                <w:rFonts w:cs="Arial"/>
              </w:rPr>
            </w:pPr>
          </w:p>
        </w:tc>
      </w:tr>
      <w:tr w:rsidRPr="001408F3" w:rsidR="00FF56A1" w:rsidTr="001E470E" w14:paraId="4EF98D77" w14:textId="77777777">
        <w:tc>
          <w:tcPr>
            <w:tcW w:w="2055" w:type="dxa"/>
          </w:tcPr>
          <w:p w:rsidRPr="001408F3" w:rsidR="00FF56A1" w:rsidP="001E470E" w:rsidRDefault="00FF56A1" w14:paraId="16BBDFDD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1408F3" w:rsidR="00FF56A1" w:rsidP="001E470E" w:rsidRDefault="00FF56A1" w14:paraId="4087DB48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36F42343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:rsidRPr="001408F3" w:rsidR="00FF56A1" w:rsidP="00FF56A1" w:rsidRDefault="00FF56A1" w14:paraId="56B4FD0C" w14:textId="77777777">
      <w:pPr>
        <w:rPr>
          <w:rFonts w:cs="Arial"/>
        </w:rPr>
      </w:pPr>
    </w:p>
    <w:p w:rsidRPr="00936146" w:rsidR="00FF56A1" w:rsidP="00FF56A1" w:rsidRDefault="00FF56A1" w14:paraId="785CA7FF" w14:textId="77777777">
      <w:pPr>
        <w:spacing w:line="240" w:lineRule="auto"/>
        <w:rPr>
          <w:sz w:val="24"/>
          <w:szCs w:val="24"/>
          <w:highlight w:val="yellow"/>
        </w:rPr>
      </w:pPr>
    </w:p>
    <w:p w:rsidR="00FF56A1" w:rsidP="00FF56A1" w:rsidRDefault="00FF56A1" w14:paraId="15A5DE65" w14:textId="77777777">
      <w:pPr>
        <w:spacing w:line="240" w:lineRule="auto"/>
        <w:rPr>
          <w:rFonts w:cs="Arial"/>
          <w:sz w:val="32"/>
          <w:szCs w:val="32"/>
        </w:rPr>
      </w:pPr>
    </w:p>
    <w:p w:rsidR="00FF56A1" w:rsidRDefault="00FF56A1" w14:paraId="17518CCE" w14:textId="77777777"/>
    <w:sectPr w:rsidR="00FF56A1" w:rsidSect="00F50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F56A1" w:rsidP="00FF56A1" w:rsidRDefault="00FF56A1" w14:paraId="00DD9F4F" w14:textId="77777777">
      <w:pPr>
        <w:spacing w:line="240" w:lineRule="auto"/>
      </w:pPr>
      <w:r>
        <w:separator/>
      </w:r>
    </w:p>
  </w:endnote>
  <w:endnote w:type="continuationSeparator" w:id="0">
    <w:p w:rsidR="00FF56A1" w:rsidP="00FF56A1" w:rsidRDefault="00FF56A1" w14:paraId="01E4CB4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P="00DA2773" w:rsidRDefault="00FF56A1" w14:paraId="48088F69" w14:textId="77777777">
    <w:pPr>
      <w:pStyle w:val="Bunntekst"/>
      <w:framePr w:wrap="around" w:hAnchor="margin" w:vAnchor="text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:rsidR="009F6465" w:rsidRDefault="0065556B" w14:paraId="0B728338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RDefault="0065556B" w14:paraId="56BA4D27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RDefault="0065556B" w14:paraId="4EFD5CF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F56A1" w:rsidP="00FF56A1" w:rsidRDefault="00FF56A1" w14:paraId="1171F3FC" w14:textId="77777777">
      <w:pPr>
        <w:spacing w:line="240" w:lineRule="auto"/>
      </w:pPr>
      <w:r>
        <w:separator/>
      </w:r>
    </w:p>
  </w:footnote>
  <w:footnote w:type="continuationSeparator" w:id="0">
    <w:p w:rsidR="00FF56A1" w:rsidP="00FF56A1" w:rsidRDefault="00FF56A1" w14:paraId="1AAC553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RDefault="0065556B" w14:paraId="6052ABF6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RDefault="0065556B" w14:paraId="1C2A98C8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RDefault="0065556B" w14:paraId="4D12C105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65556B"/>
    <w:rsid w:val="00F71F20"/>
    <w:rsid w:val="00FF56A1"/>
    <w:rsid w:val="0E84FB71"/>
    <w:rsid w:val="2E089AA7"/>
    <w:rsid w:val="45379979"/>
    <w:rsid w:val="4D89C12D"/>
    <w:rsid w:val="4DF9F1FF"/>
    <w:rsid w:val="59F82B16"/>
    <w:rsid w:val="5C4C77F4"/>
    <w:rsid w:val="63F88FBD"/>
    <w:rsid w:val="6F45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7E3E62CA-716D-47D5-9770-574D1CF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F56A1"/>
    <w:pPr>
      <w:spacing w:after="0" w:line="300" w:lineRule="atLeast"/>
    </w:pPr>
    <w:rPr>
      <w:rFonts w:ascii="Arial" w:hAnsi="Arial" w:eastAsia="Times New Roman" w:cs="Times New Roman"/>
      <w:sz w:val="19"/>
      <w:szCs w:val="19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F56A1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FF56A1"/>
    <w:rPr>
      <w:rFonts w:ascii="Arial" w:hAnsi="Arial" w:eastAsia="Times New Roman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F56A1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FF56A1"/>
    <w:rPr>
      <w:rFonts w:ascii="Arial" w:hAnsi="Arial" w:eastAsia="Times New Roman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F56A1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6395DE9C81A440B9FEE976BDE0C641" ma:contentTypeVersion="6" ma:contentTypeDescription="Opprett et nytt dokument." ma:contentTypeScope="" ma:versionID="46ee65fcf9fe3357fc3a338391369379">
  <xsd:schema xmlns:xsd="http://www.w3.org/2001/XMLSchema" xmlns:xs="http://www.w3.org/2001/XMLSchema" xmlns:p="http://schemas.microsoft.com/office/2006/metadata/properties" xmlns:ns2="97c25739-6a74-473f-be9a-3061bff5739d" xmlns:ns3="342861df-ba7b-4928-94de-c9a3924ced26" targetNamespace="http://schemas.microsoft.com/office/2006/metadata/properties" ma:root="true" ma:fieldsID="e98ef66cd776feb71e0941ec5afb5c73" ns2:_="" ns3:_="">
    <xsd:import namespace="97c25739-6a74-473f-be9a-3061bff5739d"/>
    <xsd:import namespace="342861df-ba7b-4928-94de-c9a3924ced2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25739-6a74-473f-be9a-3061bff57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81af60d-26ad-4858-9657-db2de308a814}" ma:internalName="TaxCatchAll" ma:showField="CatchAllData" ma:web="97c25739-6a74-473f-be9a-3061bff57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861df-ba7b-4928-94de-c9a3924ce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c25739-6a74-473f-be9a-3061bff5739d" xsi:nil="true"/>
    <j25543a5815d485da9a5e0773ad762e9 xmlns="97c25739-6a74-473f-be9a-3061bff5739d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3DFE2036-A241-4575-BCD7-54D95D026AB0}"/>
</file>

<file path=customXml/itemProps2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Maria Johannessen</dc:creator>
  <cp:keywords/>
  <dc:description/>
  <cp:lastModifiedBy>Inan Begic</cp:lastModifiedBy>
  <cp:revision>4</cp:revision>
  <dcterms:created xsi:type="dcterms:W3CDTF">2022-02-18T09:11:00Z</dcterms:created>
  <dcterms:modified xsi:type="dcterms:W3CDTF">2026-06-15T07:20:32Z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0x010100356395DE9C81A440B9FEE976BDE0C641</vt:lpwstr>
  </property>
  <property fmtid="{D5CDD505-2E9C-101B-9397-08002B2CF9AE}" pid="3" name="GtProjectPhase">
    <vt:lpwstr/>
  </property>
</Properties>
</file>